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73" w:rsidRPr="00A77266" w:rsidRDefault="00D07744" w:rsidP="00A77266">
      <w:pPr>
        <w:spacing w:line="460" w:lineRule="exact"/>
        <w:jc w:val="left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6350</wp:posOffset>
                </wp:positionV>
                <wp:extent cx="2694940" cy="3524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94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7744" w:rsidRPr="00B47FA4" w:rsidRDefault="00D07744" w:rsidP="00D07744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B47FA4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新潟市</w:t>
                            </w:r>
                            <w:r w:rsidRPr="00B47FA4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令和3年度第</w:t>
                            </w:r>
                            <w:r w:rsidR="00B47FA4" w:rsidRPr="00B47FA4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6</w:t>
                            </w:r>
                            <w:r w:rsidRPr="00B47FA4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4.25pt;margin-top:.5pt;width:212.2pt;height:27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N6TQIAAGIEAAAOAAAAZHJzL2Uyb0RvYy54bWysVM2O2jAQvlfqO1i+l0AWaIkIK7orqkpo&#10;dyW22rNxHBIp8bi2IaFHkKo+RF+h6rnPkxfp2Aks2vZU9eLMeMbz830zmV7XZUF2QpscZEwHvT4l&#10;QnJIcrmJ6afHxZt3lBjLZMIKkCKme2Ho9ez1q2mlIhFCBkUiNMEg0kSVimlmrYqCwPBMlMz0QAmJ&#10;xhR0ySyqehMkmlUYvSyCsN8fBxXoRGngwhi8vW2NdObjp6ng9j5NjbCkiCnWZv2p/bl2ZzCbsmij&#10;mcpy3pXB/qGKkuUSk55D3TLLyFbnf4Qqc67BQGp7HMoA0jTnwveA3Qz6L7pZZUwJ3wuCY9QZJvP/&#10;wvK73YMmeRLTkBLJSqSoOX5tDj+aw6/m+I00x+/N8dgcfqJOQgdXpUyEr1YK39n6PdRI++ne4KVD&#10;oU516b7YH0E7Ar8/gy1qSzhehuPJcDJEE0fb1SgchiMXJnh+rbSxHwSUxAkx1Uimx5jtlsa2ricX&#10;l0zCIi8KT2ghSRXT8dWo7x+cLRi8kJjD9dDW6iRbr+uusTUke+xLQzsoRvFFjsmXzNgHpnEysF6c&#10;dnuPR1oAJoFOoiQD/eVv984fCUMrJRVOWkzN5y3TgpLio0QqJ4Ohg8F6ZTh6G6KiLy3rS4vcljeA&#10;wzzAvVLci87fFicx1VA+4VLMXVY0Mckxd0ztSbyx7fzjUnExn3snHEbF7FKuFHehHZwO2sf6iWnV&#10;4W+RuTs4zSSLXtDQ+rZEzLcW0txz5ABuUe1wx0H2LHdL5zblUvdez7+G2W8AAAD//wMAUEsDBBQA&#10;BgAIAAAAIQB3PdpU3wAAAAkBAAAPAAAAZHJzL2Rvd25yZXYueG1sTI/LasMwEEX3hf6DmEB3jRyD&#10;jOtaDsEQCqVd5LHpTrYmtqkerqUkbr++k1W7HM7lzrnleraGXXAKg3cSVssEGLrW68F1Eo6H7WMO&#10;LETltDLeoYRvDLCu7u9KVWh/dTu87GPHqMSFQknoYxwLzkPbo1Vh6Ud0xE5+sirSOXVcT+pK5dbw&#10;NEkybtXg6EOvRqx7bD/3Zyvhtd6+q12T2vzH1C9vp834dfwQUj4s5s0zsIhz/AvDTZ/UoSKnxp+d&#10;DsxIyNJcUJQATbrxRKRPwBoJIhPAq5L/X1D9AgAA//8DAFBLAQItABQABgAIAAAAIQC2gziS/gAA&#10;AOEBAAATAAAAAAAAAAAAAAAAAAAAAABbQ29udGVudF9UeXBlc10ueG1sUEsBAi0AFAAGAAgAAAAh&#10;ADj9If/WAAAAlAEAAAsAAAAAAAAAAAAAAAAALwEAAF9yZWxzLy5yZWxzUEsBAi0AFAAGAAgAAAAh&#10;AJ5gM3pNAgAAYgQAAA4AAAAAAAAAAAAAAAAALgIAAGRycy9lMm9Eb2MueG1sUEsBAi0AFAAGAAgA&#10;AAAhAHc92lTfAAAACQEAAA8AAAAAAAAAAAAAAAAApwQAAGRycy9kb3ducmV2LnhtbFBLBQYAAAAA&#10;BAAEAPMAAACzBQAAAAA=&#10;" filled="f" stroked="f" strokeweight=".5pt">
                <v:textbox>
                  <w:txbxContent>
                    <w:p w:rsidR="00D07744" w:rsidRPr="00B47FA4" w:rsidRDefault="00D07744" w:rsidP="00D07744">
                      <w:pPr>
                        <w:jc w:val="righ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B47FA4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新潟市</w:t>
                      </w:r>
                      <w:r w:rsidRPr="00B47FA4">
                        <w:rPr>
                          <w:rFonts w:ascii="BIZ UDPゴシック" w:eastAsia="BIZ UDPゴシック" w:hAnsi="BIZ UDPゴシック"/>
                          <w:szCs w:val="21"/>
                        </w:rPr>
                        <w:t>令和3年度第</w:t>
                      </w:r>
                      <w:r w:rsidR="00B47FA4" w:rsidRPr="00B47FA4">
                        <w:rPr>
                          <w:rFonts w:ascii="BIZ UDPゴシック" w:eastAsia="BIZ UDPゴシック" w:hAnsi="BIZ UDPゴシック"/>
                          <w:szCs w:val="21"/>
                        </w:rPr>
                        <w:t>6</w:t>
                      </w:r>
                      <w:r w:rsidRPr="00B47FA4">
                        <w:rPr>
                          <w:rFonts w:ascii="BIZ UDPゴシック" w:eastAsia="BIZ UDPゴシック" w:hAnsi="BIZ UDPゴシック"/>
                          <w:szCs w:val="21"/>
                        </w:rPr>
                        <w:t>期</w:t>
                      </w:r>
                    </w:p>
                  </w:txbxContent>
                </v:textbox>
              </v:shape>
            </w:pict>
          </mc:Fallback>
        </mc:AlternateContent>
      </w:r>
      <w:r w:rsidR="003922A9" w:rsidRPr="00A77266">
        <w:rPr>
          <w:rFonts w:ascii="BIZ UDPゴシック" w:eastAsia="BIZ UDPゴシック" w:hAnsi="BIZ UDPゴシック" w:hint="eastAsia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276547</wp:posOffset>
                </wp:positionV>
                <wp:extent cx="6752590" cy="1728000"/>
                <wp:effectExtent l="0" t="0" r="10160" b="247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2590" cy="1728000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  <a:ln w="6350">
                          <a:solidFill>
                            <a:srgbClr val="660066"/>
                          </a:solidFill>
                        </a:ln>
                      </wps:spPr>
                      <wps:txbx>
                        <w:txbxContent>
                          <w:p w:rsidR="008A1DF8" w:rsidRPr="00467B01" w:rsidRDefault="00DE09CE" w:rsidP="00A77266">
                            <w:pPr>
                              <w:spacing w:line="1360" w:lineRule="exact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A7726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32"/>
                                <w:szCs w:val="132"/>
                              </w:rPr>
                              <w:t>営業時間</w:t>
                            </w:r>
                            <w:r w:rsidR="00467B01" w:rsidRPr="00A7726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32"/>
                                <w:szCs w:val="132"/>
                              </w:rPr>
                              <w:t>の</w:t>
                            </w:r>
                            <w:r w:rsidRPr="00A7726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32"/>
                                <w:szCs w:val="132"/>
                              </w:rPr>
                              <w:t>短縮</w:t>
                            </w:r>
                            <w:r w:rsidR="00467B01" w:rsidRPr="00467B0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96"/>
                                <w:szCs w:val="96"/>
                              </w:rPr>
                              <w:t>と</w:t>
                            </w:r>
                          </w:p>
                          <w:p w:rsidR="00DE09CE" w:rsidRPr="00467B01" w:rsidRDefault="00467B01" w:rsidP="00A77266">
                            <w:pPr>
                              <w:spacing w:line="1360" w:lineRule="exact"/>
                              <w:ind w:rightChars="-2" w:right="-4"/>
                              <w:jc w:val="distribute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A77266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32"/>
                                <w:szCs w:val="132"/>
                              </w:rPr>
                              <w:t>酒類</w:t>
                            </w:r>
                            <w:r w:rsidRPr="00A7726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32"/>
                                <w:szCs w:val="132"/>
                              </w:rPr>
                              <w:t>の</w:t>
                            </w:r>
                            <w:r w:rsidRPr="00A77266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32"/>
                                <w:szCs w:val="132"/>
                              </w:rPr>
                              <w:t>提供</w:t>
                            </w:r>
                            <w:r w:rsidRPr="00467B01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96"/>
                                <w:szCs w:val="96"/>
                              </w:rPr>
                              <w:t>に</w:t>
                            </w:r>
                            <w:r w:rsidRPr="00467B0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96"/>
                                <w:szCs w:val="96"/>
                              </w:rPr>
                              <w:t>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-5.1pt;margin-top:21.8pt;width:531.7pt;height:13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1ZXbQIAAL4EAAAOAAAAZHJzL2Uyb0RvYy54bWysVM1u2zAMvg/YOwi6r3ayJG2DOkXWIsOA&#10;oi3QDj0rspwYkEWNUmJnxwYY9hB7hWHnPY9fZJTy07TbYRh2kUV9FEV+H+mz86bSbKnQlWAy3jlK&#10;OVNGQl6aWcY/3k/enHDmvDC50GBUxlfK8fPR61dntR2qLsxB5woZBTFuWNuMz723wyRxcq4q4Y7A&#10;KkNgAVgJTybOkhxFTdErnXTTdJDUgLlFkMo5Or3cgHwU4xeFkv6mKJzyTGeccvNxxbhOw5qMzsRw&#10;hsLOS7lNQ/xDFpUoDT26D3UpvGALLH8LVZUSwUHhjyRUCRRFKVWsgarppC+quZsLq2ItRI6ze5rc&#10;/wsrr5e3yMo8433OjKhIonb9pX383j7+bNdfWbv+1q7X7eMPslk/0FVbN6Rbd5bu+eYdNCT77tzR&#10;YWChKbAKX6qPEU7Er/Zkq8YzSYeD4363f0qQJKxz3D1J0yhH8nTdovPvFVQsbDKOpGYkWSyvnKdU&#10;yHXnEl5zoMt8UmodDZxNLzSypSDlBwNqlUHIkq48c9OG1YS/7acx8jPM/U0ICqgNxQ20bMoPO99M&#10;m8jqnpop5CtiDGHTgs7KSUlVXQnnbwVSzxETNEf+hpZCAyUF2x1nc8DPfzoP/tQKhHJWUw9n3H1a&#10;CFSc6Q+GmuS00+uFpo9Gr3/cJQMPkekhYhbVBRBZHZpYK+M2+Hu92xYI1QON2zi8SpAwkt7OuPS4&#10;My78ZrZoYKUaj6MbNboV/srcWRmCB3GCavfNg0C7ldZTV1zDrt/F8IXCG99w08B44aEoo/yB6Q2v&#10;WwFoSKLE24EOU3hoR6+n387oFwAAAP//AwBQSwMEFAAGAAgAAAAhAAJf+1nhAAAACwEAAA8AAABk&#10;cnMvZG93bnJldi54bWxMj01LxDAQhu+C/yGM4G03aWtXqZ0uIqygguDqQW+z7diWbZLSpB/6682e&#10;9DgzD+88b75ddCcmHlxrDUK0ViDYlLZqTY3w/rZb3YBwnkxFnTWM8M0OtsX5WU5ZZWfzytPe1yKE&#10;GJcRQuN9n0npyoY1ubXt2YTblx00+TAOtawGmkO47mSs1EZqak340FDP9w2Xx/2oEZ5Lps90epkf&#10;dypZPo6xHn+eHhAvL5a7WxCeF/8Hw0k/qEMRnA52NJUTHcIqUnFAEa6SDYgToNIkbA4ISZRegyxy&#10;+b9D8QsAAP//AwBQSwECLQAUAAYACAAAACEAtoM4kv4AAADhAQAAEwAAAAAAAAAAAAAAAAAAAAAA&#10;W0NvbnRlbnRfVHlwZXNdLnhtbFBLAQItABQABgAIAAAAIQA4/SH/1gAAAJQBAAALAAAAAAAAAAAA&#10;AAAAAC8BAABfcmVscy8ucmVsc1BLAQItABQABgAIAAAAIQDno1ZXbQIAAL4EAAAOAAAAAAAAAAAA&#10;AAAAAC4CAABkcnMvZTJvRG9jLnhtbFBLAQItABQABgAIAAAAIQACX/tZ4QAAAAsBAAAPAAAAAAAA&#10;AAAAAAAAAMcEAABkcnMvZG93bnJldi54bWxQSwUGAAAAAAQABADzAAAA1QUAAAAA&#10;" fillcolor="#606" strokecolor="#606" strokeweight=".5pt">
                <v:textbox>
                  <w:txbxContent>
                    <w:p w:rsidR="008A1DF8" w:rsidRPr="00467B01" w:rsidRDefault="00DE09CE" w:rsidP="00A77266">
                      <w:pPr>
                        <w:spacing w:line="1360" w:lineRule="exact"/>
                        <w:jc w:val="distribute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20"/>
                          <w:szCs w:val="120"/>
                        </w:rPr>
                      </w:pPr>
                      <w:r w:rsidRPr="00A7726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32"/>
                          <w:szCs w:val="132"/>
                        </w:rPr>
                        <w:t>営業時間</w:t>
                      </w:r>
                      <w:r w:rsidR="00467B01" w:rsidRPr="00A7726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32"/>
                          <w:szCs w:val="132"/>
                        </w:rPr>
                        <w:t>の</w:t>
                      </w:r>
                      <w:r w:rsidRPr="00A7726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32"/>
                          <w:szCs w:val="132"/>
                        </w:rPr>
                        <w:t>短縮</w:t>
                      </w:r>
                      <w:r w:rsidR="00467B01" w:rsidRPr="00467B0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96"/>
                          <w:szCs w:val="96"/>
                        </w:rPr>
                        <w:t>と</w:t>
                      </w:r>
                    </w:p>
                    <w:p w:rsidR="00DE09CE" w:rsidRPr="00467B01" w:rsidRDefault="00467B01" w:rsidP="00A77266">
                      <w:pPr>
                        <w:spacing w:line="1360" w:lineRule="exact"/>
                        <w:ind w:rightChars="-2" w:right="-4"/>
                        <w:jc w:val="distribute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A77266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32"/>
                          <w:szCs w:val="132"/>
                        </w:rPr>
                        <w:t>酒類</w:t>
                      </w:r>
                      <w:r w:rsidRPr="00A7726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32"/>
                          <w:szCs w:val="132"/>
                        </w:rPr>
                        <w:t>の</w:t>
                      </w:r>
                      <w:r w:rsidRPr="00A77266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32"/>
                          <w:szCs w:val="132"/>
                        </w:rPr>
                        <w:t>提供</w:t>
                      </w:r>
                      <w:r w:rsidRPr="00467B01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96"/>
                          <w:szCs w:val="96"/>
                        </w:rPr>
                        <w:t>に</w:t>
                      </w:r>
                      <w:r w:rsidRPr="00467B0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96"/>
                          <w:szCs w:val="96"/>
                        </w:rPr>
                        <w:t>ついて</w:t>
                      </w:r>
                    </w:p>
                  </w:txbxContent>
                </v:textbox>
              </v:shape>
            </w:pict>
          </mc:Fallback>
        </mc:AlternateContent>
      </w:r>
      <w:r w:rsidR="003922A9" w:rsidRPr="00A77266">
        <w:rPr>
          <w:rFonts w:ascii="BIZ UDPゴシック" w:eastAsia="BIZ UDPゴシック" w:hAnsi="BIZ UDPゴシック" w:hint="eastAsia"/>
          <w:sz w:val="36"/>
          <w:szCs w:val="36"/>
        </w:rPr>
        <w:t>当店</w:t>
      </w:r>
      <w:r w:rsidR="009F5C78" w:rsidRPr="00A77266">
        <w:rPr>
          <w:rFonts w:ascii="BIZ UDPゴシック" w:eastAsia="BIZ UDPゴシック" w:hAnsi="BIZ UDPゴシック" w:hint="eastAsia"/>
          <w:sz w:val="36"/>
          <w:szCs w:val="36"/>
        </w:rPr>
        <w:t>をご利用のお客様へ</w:t>
      </w:r>
    </w:p>
    <w:p w:rsidR="003922A9" w:rsidRPr="0073341F" w:rsidRDefault="003922A9" w:rsidP="0073341F">
      <w:pPr>
        <w:spacing w:line="660" w:lineRule="exact"/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3922A9" w:rsidRPr="0073341F" w:rsidRDefault="003922A9" w:rsidP="0073341F">
      <w:pPr>
        <w:spacing w:line="660" w:lineRule="exact"/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3922A9" w:rsidRPr="0073341F" w:rsidRDefault="003922A9" w:rsidP="0073341F">
      <w:pPr>
        <w:spacing w:line="660" w:lineRule="exact"/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3922A9" w:rsidRPr="0073341F" w:rsidRDefault="003922A9" w:rsidP="0073341F">
      <w:pPr>
        <w:spacing w:line="660" w:lineRule="exact"/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DC2C67" w:rsidRDefault="00DE09CE" w:rsidP="0073341F">
      <w:pPr>
        <w:spacing w:line="500" w:lineRule="exact"/>
        <w:jc w:val="center"/>
        <w:rPr>
          <w:rFonts w:ascii="HGP創英角ｺﾞｼｯｸUB" w:eastAsia="HGP創英角ｺﾞｼｯｸUB" w:hAnsi="HGP創英角ｺﾞｼｯｸUB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新潟県の要請に基づき、</w:t>
      </w:r>
      <w:r w:rsidR="00DC2C67"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新型コロナウイルス</w:t>
      </w:r>
      <w:r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感染症拡大防止のため、</w:t>
      </w:r>
    </w:p>
    <w:p w:rsidR="006F4CC7" w:rsidRPr="00DC2C67" w:rsidRDefault="00DE09CE" w:rsidP="003140A9">
      <w:pPr>
        <w:spacing w:line="480" w:lineRule="exact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下記のとおり</w:t>
      </w:r>
      <w:r w:rsidRPr="00051FCA">
        <w:rPr>
          <w:rFonts w:ascii="HGP創英角ｺﾞｼｯｸUB" w:eastAsia="HGP創英角ｺﾞｼｯｸUB" w:hAnsi="HGP創英角ｺﾞｼｯｸUB" w:hint="eastAsia"/>
          <w:w w:val="120"/>
          <w:sz w:val="44"/>
          <w:szCs w:val="44"/>
          <w:u w:val="double"/>
          <w14:textOutline w14:w="0" w14:cap="flat" w14:cmpd="sng" w14:algn="ctr">
            <w14:noFill/>
            <w14:prstDash w14:val="solid"/>
            <w14:round/>
          </w14:textOutline>
        </w:rPr>
        <w:t>営業</w:t>
      </w:r>
      <w:r w:rsidR="00051FCA" w:rsidRPr="00051FCA">
        <w:rPr>
          <w:rFonts w:ascii="HGP創英角ｺﾞｼｯｸUB" w:eastAsia="HGP創英角ｺﾞｼｯｸUB" w:hAnsi="HGP創英角ｺﾞｼｯｸUB"/>
          <w:w w:val="120"/>
          <w:sz w:val="44"/>
          <w:szCs w:val="44"/>
          <w:u w:val="double"/>
          <w14:textOutline w14:w="0" w14:cap="flat" w14:cmpd="sng" w14:algn="ctr">
            <w14:noFill/>
            <w14:prstDash w14:val="solid"/>
            <w14:round/>
          </w14:textOutline>
        </w:rPr>
        <w:t>時間</w:t>
      </w:r>
      <w:r w:rsidR="00D30BC1">
        <w:rPr>
          <w:rFonts w:ascii="HGP創英角ｺﾞｼｯｸUB" w:eastAsia="HGP創英角ｺﾞｼｯｸUB" w:hAnsi="HGP創英角ｺﾞｼｯｸUB" w:hint="eastAsia"/>
          <w:w w:val="120"/>
          <w:sz w:val="44"/>
          <w:szCs w:val="44"/>
          <w:u w:val="double"/>
          <w14:textOutline w14:w="0" w14:cap="flat" w14:cmpd="sng" w14:algn="ctr">
            <w14:noFill/>
            <w14:prstDash w14:val="solid"/>
            <w14:round/>
          </w14:textOutline>
        </w:rPr>
        <w:t>を</w:t>
      </w:r>
      <w:r w:rsidRPr="00051FCA">
        <w:rPr>
          <w:rFonts w:ascii="HGP創英角ｺﾞｼｯｸUB" w:eastAsia="HGP創英角ｺﾞｼｯｸUB" w:hAnsi="HGP創英角ｺﾞｼｯｸUB"/>
          <w:w w:val="120"/>
          <w:sz w:val="44"/>
          <w:szCs w:val="44"/>
          <w:u w:val="double"/>
          <w14:textOutline w14:w="0" w14:cap="flat" w14:cmpd="sng" w14:algn="ctr">
            <w14:noFill/>
            <w14:prstDash w14:val="solid"/>
            <w14:round/>
          </w14:textOutline>
        </w:rPr>
        <w:t>短縮</w:t>
      </w:r>
      <w:r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させて</w:t>
      </w:r>
      <w:r w:rsidRPr="00DC2C67">
        <w:rPr>
          <w:rFonts w:ascii="HGP創英角ｺﾞｼｯｸUB" w:eastAsia="HGP創英角ｺﾞｼｯｸUB" w:hAnsi="HGP創英角ｺﾞｼｯｸUB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いただきます。</w:t>
      </w:r>
    </w:p>
    <w:tbl>
      <w:tblPr>
        <w:tblStyle w:val="a3"/>
        <w:tblpPr w:leftFromText="142" w:rightFromText="142" w:vertAnchor="text" w:tblpY="89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2"/>
        <w:gridCol w:w="570"/>
        <w:gridCol w:w="1701"/>
        <w:gridCol w:w="567"/>
        <w:gridCol w:w="709"/>
        <w:gridCol w:w="1984"/>
        <w:gridCol w:w="567"/>
        <w:gridCol w:w="1843"/>
        <w:gridCol w:w="567"/>
      </w:tblGrid>
      <w:tr w:rsidR="005334E7" w:rsidRPr="00077276" w:rsidTr="00686738">
        <w:trPr>
          <w:trHeight w:val="144"/>
        </w:trPr>
        <w:tc>
          <w:tcPr>
            <w:tcW w:w="4820" w:type="dxa"/>
            <w:gridSpan w:val="4"/>
            <w:tcBorders>
              <w:bottom w:val="single" w:sz="4" w:space="0" w:color="auto"/>
            </w:tcBorders>
            <w:vAlign w:val="bottom"/>
          </w:tcPr>
          <w:p w:rsidR="005334E7" w:rsidRPr="00D30BC1" w:rsidRDefault="005334E7" w:rsidP="004F4D6B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D30BC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通常の開店時刻</w:t>
            </w:r>
          </w:p>
        </w:tc>
        <w:tc>
          <w:tcPr>
            <w:tcW w:w="709" w:type="dxa"/>
            <w:vAlign w:val="bottom"/>
          </w:tcPr>
          <w:p w:rsidR="005334E7" w:rsidRPr="00077276" w:rsidRDefault="005334E7" w:rsidP="004F4D6B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  <w:vAlign w:val="bottom"/>
          </w:tcPr>
          <w:p w:rsidR="005334E7" w:rsidRPr="00D30BC1" w:rsidRDefault="005334E7" w:rsidP="004F4D6B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D30BC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通常の閉店時刻</w:t>
            </w:r>
          </w:p>
        </w:tc>
      </w:tr>
      <w:tr w:rsidR="00686738" w:rsidRPr="002E27A2" w:rsidTr="00686738">
        <w:trPr>
          <w:trHeight w:val="64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334E7" w:rsidRPr="0073341F" w:rsidRDefault="005334E7" w:rsidP="00465C2D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w w:val="120"/>
                <w:sz w:val="52"/>
                <w:szCs w:val="52"/>
              </w:rPr>
            </w:pPr>
            <w:permStart w:id="1118659598" w:edGrp="everyone" w:colFirst="7" w:colLast="7"/>
            <w:permStart w:id="541662884" w:edGrp="everyone" w:colFirst="5" w:colLast="5"/>
            <w:permStart w:id="788873778" w:edGrp="everyone" w:colFirst="2" w:colLast="2"/>
            <w:permStart w:id="795804132" w:edGrp="everyone" w:colFirst="0" w:colLast="0"/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4E7" w:rsidRPr="002E27A2" w:rsidRDefault="005334E7" w:rsidP="004F4D6B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4E7" w:rsidRPr="0073341F" w:rsidRDefault="005334E7" w:rsidP="004F4D6B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w w:val="120"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4E7" w:rsidRPr="002E27A2" w:rsidRDefault="005334E7" w:rsidP="004F4D6B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34E7" w:rsidRPr="002E27A2" w:rsidRDefault="005334E7" w:rsidP="004F4D6B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334E7" w:rsidRPr="0073341F" w:rsidRDefault="005334E7" w:rsidP="004F4D6B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w w:val="120"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4E7" w:rsidRPr="002E27A2" w:rsidRDefault="005334E7" w:rsidP="004F4D6B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4E7" w:rsidRPr="0073341F" w:rsidRDefault="005334E7" w:rsidP="00465C2D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w w:val="120"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4E7" w:rsidRPr="002E27A2" w:rsidRDefault="005334E7" w:rsidP="004F4D6B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</w:tr>
    </w:tbl>
    <w:permEnd w:id="1118659598"/>
    <w:permEnd w:id="541662884"/>
    <w:permEnd w:id="788873778"/>
    <w:permEnd w:id="795804132"/>
    <w:p w:rsidR="00DE09CE" w:rsidRPr="00D30BC1" w:rsidRDefault="00B47FA4" w:rsidP="00D30BC1">
      <w:pPr>
        <w:spacing w:line="360" w:lineRule="auto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8E74DC"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1082675</wp:posOffset>
                </wp:positionV>
                <wp:extent cx="6947535" cy="4788000"/>
                <wp:effectExtent l="38100" t="38100" r="43815" b="317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7535" cy="4788000"/>
                        </a:xfrm>
                        <a:prstGeom prst="roundRect">
                          <a:avLst>
                            <a:gd name="adj" fmla="val 4510"/>
                          </a:avLst>
                        </a:prstGeom>
                        <a:noFill/>
                        <a:ln w="76200"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81CA0" id="角丸四角形 6" o:spid="_x0000_s1026" style="position:absolute;left:0;text-align:left;margin-left:-13.5pt;margin-top:85.25pt;width:547.05pt;height:37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7EzQIAAMYFAAAOAAAAZHJzL2Uyb0RvYy54bWysVM1uEzEQviPxDpbvdJOQnzbKpopaFSFV&#10;bdUW9ex47ewir8fYTjbhMbj2xoVX6IW3oRKPwdj7kwgqDoiL17Mz843nm5/Z6bZUZCOsK0CntH/U&#10;o0RoDlmhVyn9cH/x5pgS55nOmAItUroTjp7OX7+aVWYqBpCDyoQlCKLdtDIpzb030yRxPBclc0dg&#10;hEalBFsyj6JdJZllFaKXKhn0euOkApsZC1w4h3/PayWdR3wpBffXUjrhiUopvs3H08ZzGc5kPmPT&#10;lWUmL3jzDPYPryhZoTFoB3XOPCNrW/wBVRbcggPpjziUCUhZcBFzwGz6vd+yucuZETEXJMeZjib3&#10;/2D51ebGkiJL6ZgSzUos0c9vX348PT0/PuLl+ftXMg4kVcZN0fbO3NhGcngNGW+lLcMXcyHbSOyu&#10;I1ZsPeH4c3wynIzejijhqBtOjo97vUh9snc31vl3AkoSLim1sNbZLZYvsso2l85HerPmkSz7SIks&#10;FRZrwxQZjvotYGOL0C1kcNRwUSgVq600qVI6GWP7RHAHqsiCNtg5u1qeKUsQFJ89xg6L6SPagRlK&#10;Ss9nSSClpiHe/E6JgKH0rZDIKSY+qCOEbhYdLONcaN+vVTnLRB1thKS0ScT+Dx4YpQEMyBJf2WE3&#10;AC9jY6bo2NgHVxGHoXNuUv+bc+cRI4P2nXNZaLAvZaYwqyZybd+SVFMTWFpCtsOOs1CPojP8osCK&#10;XzLnb5jFcuKU4j7x13hIBVgpaG6U5GA/v/Q/2ONIoJaSCmc5pe7TmllBiXqvcVhO+sNhGP4oDEeT&#10;AQr2ULM81Oh1eQZY/T5uLsPjNdh71V6lhfIB184iREUV0xxjp5R72wpnvt4xuLi4WCyiGQ68Yf5S&#10;3xkewAOroUPvtw/MmqbtPU7MFbRzz6axmWtG97bBU8Ni7UEWPij3vDYCLotY/2axhW10KEer/fqd&#10;/wIAAP//AwBQSwMEFAAGAAgAAAAhAAIweZHeAAAADAEAAA8AAABkcnMvZG93bnJldi54bWxMj8Fu&#10;wjAQRO+V+g/WIvUGNlEhJY2Dolb9gALN2djbJBCvo9iQ8PeYU3sczWjmTb6dbMeuOPjWkYTlQgBD&#10;0s60VEs47L/mb8B8UGRU5wgl3NDDtnh+ylVm3EjfeN2FmsUS8pmS0ITQZ5x73aBVfuF6pOj9usGq&#10;EOVQczOoMZbbjidCrLlVLcWFRvX40aA+7y5WQlXpKeCh4vRpx/25/NmcdGmkfJlN5TuwgFP4C8MD&#10;P6JDEZmO7kLGs07CPEnjlxCNVKyAPRJinS6BHSVsktcV8CLn/08UdwAAAP//AwBQSwECLQAUAAYA&#10;CAAAACEAtoM4kv4AAADhAQAAEwAAAAAAAAAAAAAAAAAAAAAAW0NvbnRlbnRfVHlwZXNdLnhtbFBL&#10;AQItABQABgAIAAAAIQA4/SH/1gAAAJQBAAALAAAAAAAAAAAAAAAAAC8BAABfcmVscy8ucmVsc1BL&#10;AQItABQABgAIAAAAIQD9Mt7EzQIAAMYFAAAOAAAAAAAAAAAAAAAAAC4CAABkcnMvZTJvRG9jLnht&#10;bFBLAQItABQABgAIAAAAIQACMHmR3gAAAAwBAAAPAAAAAAAAAAAAAAAAACcFAABkcnMvZG93bnJl&#10;di54bWxQSwUGAAAAAAQABADzAAAAMgYAAAAA&#10;" filled="f" strokecolor="#606" strokeweight="6pt">
                <v:stroke joinstyle="miter"/>
              </v:roundrect>
            </w:pict>
          </mc:Fallback>
        </mc:AlternateContent>
      </w:r>
      <w:r w:rsidR="0073341F">
        <w:rPr>
          <w:rFonts w:ascii="ＭＳ ゴシック" w:eastAsia="ＭＳ ゴシック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94DEF2" wp14:editId="5A39BF55">
                <wp:simplePos x="0" y="0"/>
                <wp:positionH relativeFrom="column">
                  <wp:posOffset>2616200</wp:posOffset>
                </wp:positionH>
                <wp:positionV relativeFrom="paragraph">
                  <wp:posOffset>704405</wp:posOffset>
                </wp:positionV>
                <wp:extent cx="1317625" cy="329565"/>
                <wp:effectExtent l="38100" t="0" r="0" b="32385"/>
                <wp:wrapSquare wrapText="bothSides"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25" cy="329565"/>
                        </a:xfrm>
                        <a:prstGeom prst="downArrow">
                          <a:avLst>
                            <a:gd name="adj1" fmla="val 57348"/>
                            <a:gd name="adj2" fmla="val 61630"/>
                          </a:avLst>
                        </a:prstGeom>
                        <a:solidFill>
                          <a:srgbClr val="660066"/>
                        </a:solidFill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6B1F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206pt;margin-top:55.45pt;width:103.7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/0cywIAAPgFAAAOAAAAZHJzL2Uyb0RvYy54bWysVM1uEzEQviPxDpbvdLP52bZRN1XUqgip&#10;aiNa1LPjtZMFr8fYTjbhFRDPgMQTcOSBQLwGY+9mE6BcKnJwPDsz34y/+Tk731SKrIV1Jeicpkc9&#10;SoTmUJR6kdM391cvTihxnumCKdAip1vh6Pnk+bOz2oxFH5agCmEJgmg3rk1Ol96bcZI4vhQVc0dg&#10;hEalBFsxj6JdJIVlNaJXKun3ellSgy2MBS6cw6+XjZJOIr6UgvtbKZ3wROUUc/PxtPGchzOZnLHx&#10;wjKzLHmbBntCFhUrNQbtoC6ZZ2Rly7+gqpJbcCD9EYcqASlLLuIb8DVp74/X3C2ZEfEtSI4zHU3u&#10;/8Hym/XMkrLA2lGiWYUl+v7t48/PX358+krSQE9t3Bit7szMtpLDa3jrRtoq/OMryCZSuu0oFRtP&#10;OH5MB+lx1h9RwlE36J+OslEATfbexjr/UkBFwiWnBdR6ai3UkU62vnY+8lq02bHiLWYqK4VlWjNF&#10;RseD4UlbxgOb/qFNlmaDWGoM2yLibRc4wDtQZXFVKhUFu5hfKEsQPqdZhl2WtTn/Zqb00zwxdHBN&#10;ArENlfHmt0oEQKVfC4kVQfL6kYM4C6JLqHiXNp+XrBBNjqMe/nYphskJ1pHkCBZQJb6tw20BdpYN&#10;SMBtKtPaBjcRR6hz7P0rocaxs44RQfvOsSo12Mecle+iNvY7Yho6AjNzKLbYoxaa4XWGX5XYKtfM&#10;+Rmz2AY417iB/C0eUkGdU2hvlCzBfnjse7DHIUItJTVOf07d+xWzghL1SuN4nabDYVgXURiOjvso&#10;2EPN/FCjV9UFYK9gY2J28RrsvdpdpYXqARfVNERFFdMcY+eUe7sTLnyzlXDVcTGdRjNcEYb5a31n&#10;eAAPrIamvd88MGvaefE4aTew2xRtfzfl2NsGTw3TlQdZ+qDc89oKuF5iw7SrMOyvQzla7Rf25BcA&#10;AAD//wMAUEsDBBQABgAIAAAAIQCcRlFe4QAAAAsBAAAPAAAAZHJzL2Rvd25yZXYueG1sTI9BS8NA&#10;EIXvgv9hGcGL2E2ChjbNpkhFBAXB6KHHaTImsdnZmN208d87nvQ47z3efC/fzLZXRxp959hAvIhA&#10;EVeu7rgx8P72cL0E5QNyjb1jMvBNHjbF+VmOWe1O/ErHMjRKSthnaKANYci09lVLFv3CDcTifbjR&#10;YpBzbHQ94knKba+TKEq1xY7lQ4sDbVuqDuVkDWwfq6dP9C879F/35SHg1CTPV8ZcXsx3a1CB5vAX&#10;hl98QYdCmPZu4tqr3sBNnMiWIEYcrUBJIo1Xt6D2oqTJEnSR6/8bih8AAAD//wMAUEsBAi0AFAAG&#10;AAgAAAAhALaDOJL+AAAA4QEAABMAAAAAAAAAAAAAAAAAAAAAAFtDb250ZW50X1R5cGVzXS54bWxQ&#10;SwECLQAUAAYACAAAACEAOP0h/9YAAACUAQAACwAAAAAAAAAAAAAAAAAvAQAAX3JlbHMvLnJlbHNQ&#10;SwECLQAUAAYACAAAACEAduf9HMsCAAD4BQAADgAAAAAAAAAAAAAAAAAuAgAAZHJzL2Uyb0RvYy54&#10;bWxQSwECLQAUAAYACAAAACEAnEZRXuEAAAALAQAADwAAAAAAAAAAAAAAAAAlBQAAZHJzL2Rvd25y&#10;ZXYueG1sUEsFBgAAAAAEAAQA8wAAADMGAAAAAA==&#10;" adj="8288,4606" fillcolor="#606" strokecolor="#606" strokeweight="1pt">
                <w10:wrap type="square"/>
              </v:shape>
            </w:pict>
          </mc:Fallback>
        </mc:AlternateContent>
      </w:r>
    </w:p>
    <w:p w:rsidR="00DC2C67" w:rsidRPr="008E74DC" w:rsidRDefault="00DC2C67" w:rsidP="0097529E">
      <w:pPr>
        <w:spacing w:beforeLines="50" w:before="180" w:line="440" w:lineRule="exact"/>
        <w:jc w:val="left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8E74DC">
        <w:rPr>
          <w:rFonts w:ascii="HGP創英角ｺﾞｼｯｸUB" w:eastAsia="HGP創英角ｺﾞｼｯｸUB" w:hAnsi="HGP創英角ｺﾞｼｯｸUB" w:hint="eastAsia"/>
          <w:sz w:val="36"/>
          <w:szCs w:val="36"/>
        </w:rPr>
        <w:t>実施期間</w:t>
      </w:r>
    </w:p>
    <w:p w:rsidR="00DC2C67" w:rsidRPr="00A60073" w:rsidRDefault="00B47FA4" w:rsidP="00686738">
      <w:pPr>
        <w:spacing w:line="1200" w:lineRule="exact"/>
        <w:jc w:val="center"/>
        <w:rPr>
          <w:rFonts w:ascii="Century" w:eastAsia="HGP創英角ｺﾞｼｯｸUB" w:hAnsi="Century"/>
          <w:b/>
          <w:sz w:val="72"/>
          <w:szCs w:val="72"/>
          <w:u w:val="double"/>
        </w:rPr>
      </w:pPr>
      <w:r w:rsidRPr="00E11186">
        <w:rPr>
          <w:rFonts w:ascii="Century" w:eastAsia="HGP創英角ｺﾞｼｯｸUB" w:hAnsi="Century" w:hint="eastAsia"/>
          <w:b/>
          <w:sz w:val="108"/>
          <w:szCs w:val="108"/>
          <w:u w:val="double"/>
        </w:rPr>
        <w:t>２</w:t>
      </w:r>
      <w:r w:rsidR="00DC2C67" w:rsidRPr="00A60073">
        <w:rPr>
          <w:rFonts w:ascii="Century" w:eastAsia="HGP創英角ｺﾞｼｯｸUB" w:hAnsi="Century" w:hint="eastAsia"/>
          <w:b/>
          <w:sz w:val="72"/>
          <w:szCs w:val="72"/>
          <w:u w:val="double"/>
        </w:rPr>
        <w:t>月</w:t>
      </w:r>
      <w:r w:rsidR="00467B01" w:rsidRPr="00E11186">
        <w:rPr>
          <w:rFonts w:ascii="Century" w:eastAsia="HGP創英角ｺﾞｼｯｸUB" w:hAnsi="Century" w:hint="eastAsia"/>
          <w:b/>
          <w:sz w:val="108"/>
          <w:szCs w:val="108"/>
          <w:u w:val="double"/>
        </w:rPr>
        <w:t>１</w:t>
      </w:r>
      <w:r w:rsidRPr="00E11186">
        <w:rPr>
          <w:rFonts w:ascii="Century" w:eastAsia="HGP創英角ｺﾞｼｯｸUB" w:hAnsi="Century" w:hint="eastAsia"/>
          <w:b/>
          <w:sz w:val="108"/>
          <w:szCs w:val="108"/>
          <w:u w:val="double"/>
        </w:rPr>
        <w:t>４</w:t>
      </w:r>
      <w:r w:rsidR="00DC2C67" w:rsidRPr="00A60073">
        <w:rPr>
          <w:rFonts w:ascii="Century" w:eastAsia="HGP創英角ｺﾞｼｯｸUB" w:hAnsi="Century" w:hint="eastAsia"/>
          <w:b/>
          <w:sz w:val="72"/>
          <w:szCs w:val="72"/>
          <w:u w:val="double"/>
        </w:rPr>
        <w:t>日</w:t>
      </w:r>
      <w:r w:rsidR="00DC2C67" w:rsidRPr="00A60073">
        <w:rPr>
          <w:rFonts w:ascii="Century" w:eastAsia="HGP創英角ｺﾞｼｯｸUB" w:hAnsi="Century" w:hint="eastAsia"/>
          <w:b/>
          <w:sz w:val="72"/>
          <w:szCs w:val="72"/>
          <w:u w:val="double"/>
        </w:rPr>
        <w:t>(</w:t>
      </w:r>
      <w:r>
        <w:rPr>
          <w:rFonts w:ascii="Century" w:eastAsia="HGP創英角ｺﾞｼｯｸUB" w:hAnsi="Century" w:hint="eastAsia"/>
          <w:b/>
          <w:sz w:val="72"/>
          <w:szCs w:val="72"/>
          <w:u w:val="double"/>
        </w:rPr>
        <w:t>月</w:t>
      </w:r>
      <w:r w:rsidR="00DC2C67" w:rsidRPr="00A60073">
        <w:rPr>
          <w:rFonts w:ascii="Century" w:eastAsia="HGP創英角ｺﾞｼｯｸUB" w:hAnsi="Century" w:hint="eastAsia"/>
          <w:b/>
          <w:sz w:val="72"/>
          <w:szCs w:val="72"/>
          <w:u w:val="double"/>
        </w:rPr>
        <w:t>)</w:t>
      </w:r>
      <w:r w:rsidR="00DC2C67" w:rsidRPr="00A60073">
        <w:rPr>
          <w:rFonts w:ascii="Century" w:eastAsia="HGP創英角ｺﾞｼｯｸUB" w:hAnsi="Century" w:hint="eastAsia"/>
          <w:b/>
          <w:sz w:val="72"/>
          <w:szCs w:val="72"/>
          <w:u w:val="double"/>
        </w:rPr>
        <w:t>～</w:t>
      </w:r>
      <w:r w:rsidR="00D316F3">
        <w:rPr>
          <w:rFonts w:ascii="Century" w:eastAsia="HGP創英角ｺﾞｼｯｸUB" w:hAnsi="Century" w:hint="eastAsia"/>
          <w:b/>
          <w:sz w:val="108"/>
          <w:szCs w:val="108"/>
          <w:u w:val="double"/>
        </w:rPr>
        <w:t>３</w:t>
      </w:r>
      <w:r w:rsidR="00DC2C67" w:rsidRPr="00A60073">
        <w:rPr>
          <w:rFonts w:ascii="Century" w:eastAsia="HGP創英角ｺﾞｼｯｸUB" w:hAnsi="Century" w:hint="eastAsia"/>
          <w:b/>
          <w:sz w:val="72"/>
          <w:szCs w:val="72"/>
          <w:u w:val="double"/>
        </w:rPr>
        <w:t>月</w:t>
      </w:r>
      <w:r w:rsidR="00D316F3">
        <w:rPr>
          <w:rFonts w:ascii="Century" w:eastAsia="HGP創英角ｺﾞｼｯｸUB" w:hAnsi="Century" w:hint="eastAsia"/>
          <w:b/>
          <w:sz w:val="108"/>
          <w:szCs w:val="108"/>
          <w:u w:val="double"/>
        </w:rPr>
        <w:t>６</w:t>
      </w:r>
      <w:r w:rsidR="00DC2C67" w:rsidRPr="00A60073">
        <w:rPr>
          <w:rFonts w:ascii="Century" w:eastAsia="HGP創英角ｺﾞｼｯｸUB" w:hAnsi="Century" w:hint="eastAsia"/>
          <w:b/>
          <w:sz w:val="72"/>
          <w:szCs w:val="72"/>
          <w:u w:val="double"/>
        </w:rPr>
        <w:t>日</w:t>
      </w:r>
      <w:r w:rsidR="00DC2C67" w:rsidRPr="00A60073">
        <w:rPr>
          <w:rFonts w:ascii="Century" w:eastAsia="HGP創英角ｺﾞｼｯｸUB" w:hAnsi="Century" w:hint="eastAsia"/>
          <w:b/>
          <w:sz w:val="72"/>
          <w:szCs w:val="72"/>
          <w:u w:val="double"/>
        </w:rPr>
        <w:t>(</w:t>
      </w:r>
      <w:r w:rsidR="00051FCA" w:rsidRPr="00A60073">
        <w:rPr>
          <w:rFonts w:ascii="Century" w:eastAsia="HGP創英角ｺﾞｼｯｸUB" w:hAnsi="Century" w:hint="eastAsia"/>
          <w:b/>
          <w:sz w:val="72"/>
          <w:szCs w:val="72"/>
          <w:u w:val="double"/>
        </w:rPr>
        <w:t>日</w:t>
      </w:r>
      <w:r w:rsidR="00DC2C67" w:rsidRPr="00A60073">
        <w:rPr>
          <w:rFonts w:ascii="Century" w:eastAsia="HGP創英角ｺﾞｼｯｸUB" w:hAnsi="Century" w:hint="eastAsia"/>
          <w:b/>
          <w:sz w:val="72"/>
          <w:szCs w:val="72"/>
          <w:u w:val="double"/>
        </w:rPr>
        <w:t>)</w:t>
      </w:r>
    </w:p>
    <w:p w:rsidR="00DE09CE" w:rsidRPr="008E74DC" w:rsidRDefault="00BE4CA3" w:rsidP="008E74DC">
      <w:pPr>
        <w:spacing w:beforeLines="30" w:before="108" w:line="340" w:lineRule="exact"/>
        <w:jc w:val="left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8E74DC">
        <w:rPr>
          <w:rFonts w:ascii="HGP創英角ｺﾞｼｯｸUB" w:eastAsia="HGP創英角ｺﾞｼｯｸUB" w:hAnsi="HGP創英角ｺﾞｼｯｸUB" w:hint="eastAsia"/>
          <w:sz w:val="36"/>
          <w:szCs w:val="36"/>
        </w:rPr>
        <w:t>実施</w:t>
      </w:r>
      <w:r w:rsidR="00DE09CE" w:rsidRPr="008E74DC">
        <w:rPr>
          <w:rFonts w:ascii="HGP創英角ｺﾞｼｯｸUB" w:eastAsia="HGP創英角ｺﾞｼｯｸUB" w:hAnsi="HGP創英角ｺﾞｼｯｸUB" w:hint="eastAsia"/>
          <w:sz w:val="36"/>
          <w:szCs w:val="36"/>
        </w:rPr>
        <w:t>期間中の営業時間</w:t>
      </w:r>
    </w:p>
    <w:tbl>
      <w:tblPr>
        <w:tblStyle w:val="a3"/>
        <w:tblpPr w:leftFromText="142" w:rightFromText="142" w:vertAnchor="text" w:tblpY="89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4"/>
        <w:gridCol w:w="434"/>
        <w:gridCol w:w="1969"/>
        <w:gridCol w:w="439"/>
        <w:gridCol w:w="567"/>
        <w:gridCol w:w="2117"/>
        <w:gridCol w:w="434"/>
        <w:gridCol w:w="1960"/>
        <w:gridCol w:w="446"/>
      </w:tblGrid>
      <w:tr w:rsidR="0058190E" w:rsidRPr="002E27A2" w:rsidTr="00FA56A5">
        <w:trPr>
          <w:trHeight w:val="285"/>
        </w:trPr>
        <w:tc>
          <w:tcPr>
            <w:tcW w:w="49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190E" w:rsidRPr="00077276" w:rsidRDefault="0058190E" w:rsidP="00E44219">
            <w:pPr>
              <w:spacing w:line="34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開店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90E" w:rsidRPr="002E27A2" w:rsidRDefault="0058190E" w:rsidP="0053484E">
            <w:pPr>
              <w:spacing w:line="34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190E" w:rsidRPr="00077276" w:rsidRDefault="0058190E" w:rsidP="00E44219">
            <w:pPr>
              <w:spacing w:line="34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閉店</w:t>
            </w:r>
          </w:p>
        </w:tc>
      </w:tr>
      <w:tr w:rsidR="0058190E" w:rsidRPr="002E27A2" w:rsidTr="0073341F">
        <w:trPr>
          <w:trHeight w:val="10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190E" w:rsidRPr="00A33DE4" w:rsidRDefault="0058190E" w:rsidP="00465C2D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96"/>
                <w:szCs w:val="96"/>
              </w:rPr>
            </w:pPr>
            <w:permStart w:id="2108033314" w:edGrp="everyone" w:colFirst="7" w:colLast="7"/>
            <w:permStart w:id="1663312643" w:edGrp="everyone" w:colFirst="5" w:colLast="5"/>
            <w:permStart w:id="1122572944" w:edGrp="everyone" w:colFirst="2" w:colLast="2"/>
            <w:permStart w:id="1547115393" w:edGrp="everyone" w:colFirst="0" w:colLast="0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190E" w:rsidRPr="002E27A2" w:rsidRDefault="0058190E" w:rsidP="00004F42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190E" w:rsidRPr="00A33DE4" w:rsidRDefault="0058190E" w:rsidP="00465C2D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96"/>
                <w:szCs w:val="96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90E" w:rsidRPr="002E27A2" w:rsidRDefault="0058190E" w:rsidP="00004F42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90E" w:rsidRPr="00FA56A5" w:rsidRDefault="0058190E" w:rsidP="00004F42">
            <w:pPr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 w:rsidRPr="00FA56A5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～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190E" w:rsidRPr="00A33DE4" w:rsidRDefault="0058190E" w:rsidP="00004F42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96"/>
                <w:szCs w:val="96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190E" w:rsidRPr="002E27A2" w:rsidRDefault="0058190E" w:rsidP="00004F42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190E" w:rsidRPr="00A33DE4" w:rsidRDefault="0058190E" w:rsidP="00004F42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96"/>
                <w:szCs w:val="9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90E" w:rsidRPr="002E27A2" w:rsidRDefault="0058190E" w:rsidP="00004F42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</w:tr>
    </w:tbl>
    <w:p w:rsidR="0073341F" w:rsidRPr="00310B32" w:rsidRDefault="00465C2D" w:rsidP="00310B32">
      <w:pPr>
        <w:spacing w:beforeLines="30" w:before="108" w:line="560" w:lineRule="exact"/>
        <w:jc w:val="left"/>
        <w:rPr>
          <w:rFonts w:ascii="HGP創英角ｺﾞｼｯｸUB" w:eastAsia="HGP創英角ｺﾞｼｯｸUB" w:hAnsi="HGP創英角ｺﾞｼｯｸUB"/>
          <w:sz w:val="54"/>
          <w:szCs w:val="54"/>
        </w:rPr>
      </w:pPr>
      <w:permStart w:id="1972440123" w:edGrp="everyone"/>
      <w:permEnd w:id="2108033314"/>
      <w:permEnd w:id="1663312643"/>
      <w:permEnd w:id="1122572944"/>
      <w:permEnd w:id="1547115393"/>
      <w:r>
        <w:rPr>
          <w:rFonts w:ascii="HGP創英角ｺﾞｼｯｸUB" w:eastAsia="HGP創英角ｺﾞｼｯｸUB" w:hAnsi="HGP創英角ｺﾞｼｯｸUB" w:hint="eastAsia"/>
          <w:sz w:val="54"/>
          <w:szCs w:val="54"/>
        </w:rPr>
        <w:t>□</w:t>
      </w:r>
      <w:r w:rsidR="00F3415B" w:rsidRPr="00465C2D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 </w:t>
      </w:r>
      <w:r w:rsidR="0073341F" w:rsidRPr="00310B32">
        <w:rPr>
          <w:rFonts w:ascii="HGP創英角ｺﾞｼｯｸUB" w:eastAsia="HGP創英角ｺﾞｼｯｸUB" w:hAnsi="HGP創英角ｺﾞｼｯｸUB" w:hint="eastAsia"/>
          <w:sz w:val="54"/>
          <w:szCs w:val="54"/>
        </w:rPr>
        <w:t>当店では、</w:t>
      </w:r>
      <w:r w:rsidR="005966EF" w:rsidRPr="00310B32">
        <w:rPr>
          <w:rFonts w:ascii="HGP創英角ｺﾞｼｯｸUB" w:eastAsia="HGP創英角ｺﾞｼｯｸUB" w:hAnsi="HGP創英角ｺﾞｼｯｸUB" w:hint="eastAsia"/>
          <w:sz w:val="54"/>
          <w:szCs w:val="54"/>
        </w:rPr>
        <w:t>終日</w:t>
      </w:r>
      <w:r w:rsidR="00D30BC1" w:rsidRPr="00310B32">
        <w:rPr>
          <w:rFonts w:ascii="HGP創英角ｺﾞｼｯｸUB" w:eastAsia="HGP創英角ｺﾞｼｯｸUB" w:hAnsi="HGP創英角ｺﾞｼｯｸUB" w:hint="eastAsia"/>
          <w:sz w:val="54"/>
          <w:szCs w:val="54"/>
        </w:rPr>
        <w:t>、</w:t>
      </w:r>
      <w:r w:rsidR="005966EF" w:rsidRPr="00310B32">
        <w:rPr>
          <w:rFonts w:ascii="HGP創英角ｺﾞｼｯｸUB" w:eastAsia="HGP創英角ｺﾞｼｯｸUB" w:hAnsi="HGP創英角ｺﾞｼｯｸUB" w:hint="eastAsia"/>
          <w:sz w:val="54"/>
          <w:szCs w:val="54"/>
        </w:rPr>
        <w:t>酒類</w:t>
      </w:r>
      <w:r w:rsidR="00DA6C2B" w:rsidRPr="00310B32">
        <w:rPr>
          <w:rFonts w:ascii="HGP創英角ｺﾞｼｯｸUB" w:eastAsia="HGP創英角ｺﾞｼｯｸUB" w:hAnsi="HGP創英角ｺﾞｼｯｸUB" w:hint="eastAsia"/>
          <w:sz w:val="54"/>
          <w:szCs w:val="54"/>
        </w:rPr>
        <w:t>を</w:t>
      </w:r>
      <w:r w:rsidR="005966EF" w:rsidRPr="00310B32">
        <w:rPr>
          <w:rFonts w:ascii="HGP創英角ｺﾞｼｯｸUB" w:eastAsia="HGP創英角ｺﾞｼｯｸUB" w:hAnsi="HGP創英角ｺﾞｼｯｸUB" w:hint="eastAsia"/>
          <w:sz w:val="54"/>
          <w:szCs w:val="54"/>
        </w:rPr>
        <w:t>提供</w:t>
      </w:r>
      <w:r w:rsidR="00DA6C2B" w:rsidRPr="00310B32">
        <w:rPr>
          <w:rFonts w:ascii="HGP創英角ｺﾞｼｯｸUB" w:eastAsia="HGP創英角ｺﾞｼｯｸUB" w:hAnsi="HGP創英角ｺﾞｼｯｸUB" w:hint="eastAsia"/>
          <w:sz w:val="54"/>
          <w:szCs w:val="54"/>
        </w:rPr>
        <w:t>していません</w:t>
      </w:r>
      <w:r w:rsidR="0073341F" w:rsidRPr="00310B32">
        <w:rPr>
          <w:rFonts w:ascii="HGP創英角ｺﾞｼｯｸUB" w:eastAsia="HGP創英角ｺﾞｼｯｸUB" w:hAnsi="HGP創英角ｺﾞｼｯｸUB" w:hint="eastAsia"/>
          <w:sz w:val="54"/>
          <w:szCs w:val="54"/>
        </w:rPr>
        <w:t>。</w:t>
      </w:r>
    </w:p>
    <w:p w:rsidR="005966EF" w:rsidRPr="003B0A23" w:rsidRDefault="005966EF" w:rsidP="003B0A23">
      <w:pPr>
        <w:spacing w:line="500" w:lineRule="exact"/>
        <w:ind w:firstLineChars="100" w:firstLine="440"/>
        <w:jc w:val="left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3B0A23">
        <w:rPr>
          <w:rFonts w:ascii="HGP創英角ｺﾞｼｯｸUB" w:eastAsia="HGP創英角ｺﾞｼｯｸUB" w:hAnsi="HGP創英角ｺﾞｼｯｸUB" w:hint="eastAsia"/>
          <w:sz w:val="44"/>
          <w:szCs w:val="44"/>
        </w:rPr>
        <w:t>(</w:t>
      </w:r>
      <w:r w:rsidR="00686738" w:rsidRPr="003B0A23">
        <w:rPr>
          <w:rFonts w:ascii="HGP創英角ｺﾞｼｯｸUB" w:eastAsia="HGP創英角ｺﾞｼｯｸUB" w:hAnsi="HGP創英角ｺﾞｼｯｸUB" w:hint="eastAsia"/>
          <w:sz w:val="44"/>
          <w:szCs w:val="44"/>
        </w:rPr>
        <w:t>お客様</w:t>
      </w:r>
      <w:r w:rsidR="00DA6C2B" w:rsidRPr="003B0A23">
        <w:rPr>
          <w:rFonts w:ascii="HGP創英角ｺﾞｼｯｸUB" w:eastAsia="HGP創英角ｺﾞｼｯｸUB" w:hAnsi="HGP創英角ｺﾞｼｯｸUB" w:hint="eastAsia"/>
          <w:sz w:val="44"/>
          <w:szCs w:val="44"/>
        </w:rPr>
        <w:t>によるお</w:t>
      </w:r>
      <w:r w:rsidR="00686738" w:rsidRPr="003B0A23">
        <w:rPr>
          <w:rFonts w:ascii="HGP創英角ｺﾞｼｯｸUB" w:eastAsia="HGP創英角ｺﾞｼｯｸUB" w:hAnsi="HGP創英角ｺﾞｼｯｸUB" w:hint="eastAsia"/>
          <w:sz w:val="44"/>
          <w:szCs w:val="44"/>
        </w:rPr>
        <w:t>持込み</w:t>
      </w:r>
      <w:r w:rsidR="003140A9" w:rsidRPr="003B0A23">
        <w:rPr>
          <w:rFonts w:ascii="HGP創英角ｺﾞｼｯｸUB" w:eastAsia="HGP創英角ｺﾞｼｯｸUB" w:hAnsi="HGP創英角ｺﾞｼｯｸUB" w:hint="eastAsia"/>
          <w:sz w:val="44"/>
          <w:szCs w:val="44"/>
        </w:rPr>
        <w:t>も</w:t>
      </w:r>
      <w:r w:rsidR="00686738" w:rsidRPr="003B0A23">
        <w:rPr>
          <w:rFonts w:ascii="HGP創英角ｺﾞｼｯｸUB" w:eastAsia="HGP創英角ｺﾞｼｯｸUB" w:hAnsi="HGP創英角ｺﾞｼｯｸUB" w:hint="eastAsia"/>
          <w:sz w:val="44"/>
          <w:szCs w:val="44"/>
        </w:rPr>
        <w:t>できません</w:t>
      </w:r>
      <w:r w:rsidRPr="003B0A23">
        <w:rPr>
          <w:rFonts w:ascii="HGP創英角ｺﾞｼｯｸUB" w:eastAsia="HGP創英角ｺﾞｼｯｸUB" w:hAnsi="HGP創英角ｺﾞｼｯｸUB" w:hint="eastAsia"/>
          <w:sz w:val="44"/>
          <w:szCs w:val="44"/>
        </w:rPr>
        <w:t>)</w:t>
      </w:r>
      <w:permEnd w:id="1972440123"/>
    </w:p>
    <w:p w:rsidR="0073341F" w:rsidRPr="00310B32" w:rsidRDefault="00310B32" w:rsidP="00310B32">
      <w:pPr>
        <w:tabs>
          <w:tab w:val="left" w:pos="7230"/>
        </w:tabs>
        <w:spacing w:beforeLines="50" w:before="180" w:line="560" w:lineRule="exact"/>
        <w:jc w:val="left"/>
        <w:rPr>
          <w:rFonts w:ascii="HGP創英角ｺﾞｼｯｸUB" w:eastAsia="HGP創英角ｺﾞｼｯｸUB" w:hAnsi="HGP創英角ｺﾞｼｯｸUB"/>
          <w:sz w:val="54"/>
          <w:szCs w:val="54"/>
        </w:rPr>
      </w:pPr>
      <w:permStart w:id="402287920" w:edGrp="everyone"/>
      <w:r>
        <w:rPr>
          <w:rFonts w:ascii="HGP創英角ｺﾞｼｯｸUB" w:eastAsia="HGP創英角ｺﾞｼｯｸUB" w:hAnsi="HGP創英角ｺﾞｼｯｸUB" w:hint="eastAsia"/>
          <w:sz w:val="54"/>
          <w:szCs w:val="54"/>
        </w:rPr>
        <w:t>□</w:t>
      </w:r>
      <w:r w:rsidR="00F3415B" w:rsidRPr="00465C2D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 </w:t>
      </w:r>
      <w:r w:rsidR="0073341F" w:rsidRPr="00310B32">
        <w:rPr>
          <w:rFonts w:ascii="HGP創英角ｺﾞｼｯｸUB" w:eastAsia="HGP創英角ｺﾞｼｯｸUB" w:hAnsi="HGP創英角ｺﾞｼｯｸUB" w:hint="eastAsia"/>
          <w:sz w:val="54"/>
          <w:szCs w:val="54"/>
        </w:rPr>
        <w:t>当店では、</w:t>
      </w:r>
      <w:r w:rsidR="00D30BC1" w:rsidRPr="00310B32">
        <w:rPr>
          <w:rFonts w:ascii="HGP創英角ｺﾞｼｯｸUB" w:eastAsia="HGP創英角ｺﾞｼｯｸUB" w:hAnsi="HGP創英角ｺﾞｼｯｸUB" w:hint="eastAsia"/>
          <w:sz w:val="54"/>
          <w:szCs w:val="54"/>
        </w:rPr>
        <w:t>酒</w:t>
      </w:r>
      <w:r w:rsidR="00467B01" w:rsidRPr="00310B32">
        <w:rPr>
          <w:rFonts w:ascii="HGP創英角ｺﾞｼｯｸUB" w:eastAsia="HGP創英角ｺﾞｼｯｸUB" w:hAnsi="HGP創英角ｺﾞｼｯｸUB" w:hint="eastAsia"/>
          <w:sz w:val="54"/>
          <w:szCs w:val="54"/>
        </w:rPr>
        <w:t>類の提供は</w:t>
      </w:r>
      <w:r w:rsidRPr="00310B32">
        <w:rPr>
          <w:rFonts w:ascii="HGP創英角ｺﾞｼｯｸUB" w:eastAsia="HGP創英角ｺﾞｼｯｸUB" w:hAnsi="HGP創英角ｺﾞｼｯｸUB"/>
          <w:sz w:val="54"/>
          <w:szCs w:val="54"/>
          <w:u w:val="single"/>
        </w:rPr>
        <w:t xml:space="preserve"> </w:t>
      </w:r>
      <w:r w:rsidR="00465C2D">
        <w:rPr>
          <w:rFonts w:ascii="HGP創英角ｺﾞｼｯｸUB" w:eastAsia="HGP創英角ｺﾞｼｯｸUB" w:hAnsi="HGP創英角ｺﾞｼｯｸUB"/>
          <w:sz w:val="54"/>
          <w:szCs w:val="54"/>
          <w:u w:val="single"/>
        </w:rPr>
        <w:t xml:space="preserve">    </w:t>
      </w:r>
      <w:r w:rsidR="00D30BC1" w:rsidRPr="00310B32">
        <w:rPr>
          <w:rFonts w:ascii="HGP創英角ｺﾞｼｯｸUB" w:eastAsia="HGP創英角ｺﾞｼｯｸUB" w:hAnsi="HGP創英角ｺﾞｼｯｸUB" w:hint="eastAsia"/>
          <w:sz w:val="54"/>
          <w:szCs w:val="54"/>
          <w:u w:val="single"/>
        </w:rPr>
        <w:t>時</w:t>
      </w:r>
      <w:r w:rsidR="00D30BC1" w:rsidRPr="00310B32">
        <w:rPr>
          <w:rFonts w:ascii="HGP創英角ｺﾞｼｯｸUB" w:eastAsia="HGP創英角ｺﾞｼｯｸUB" w:hAnsi="HGP創英角ｺﾞｼｯｸUB" w:hint="eastAsia"/>
          <w:sz w:val="54"/>
          <w:szCs w:val="54"/>
        </w:rPr>
        <w:t>まで</w:t>
      </w:r>
      <w:r w:rsidR="0073341F" w:rsidRPr="00310B32">
        <w:rPr>
          <w:rFonts w:ascii="HGP創英角ｺﾞｼｯｸUB" w:eastAsia="HGP創英角ｺﾞｼｯｸUB" w:hAnsi="HGP創英角ｺﾞｼｯｸUB" w:hint="eastAsia"/>
          <w:sz w:val="54"/>
          <w:szCs w:val="54"/>
        </w:rPr>
        <w:t>です。</w:t>
      </w:r>
    </w:p>
    <w:p w:rsidR="005966EF" w:rsidRPr="003B0A23" w:rsidRDefault="00D30BC1" w:rsidP="003B0A23">
      <w:pPr>
        <w:spacing w:line="460" w:lineRule="exact"/>
        <w:ind w:firstLineChars="100" w:firstLine="380"/>
        <w:jc w:val="left"/>
        <w:rPr>
          <w:rFonts w:ascii="HGP創英角ｺﾞｼｯｸUB" w:eastAsia="HGP創英角ｺﾞｼｯｸUB" w:hAnsi="HGP創英角ｺﾞｼｯｸUB"/>
          <w:sz w:val="38"/>
          <w:szCs w:val="38"/>
        </w:rPr>
      </w:pPr>
      <w:r w:rsidRPr="003B0A23">
        <w:rPr>
          <w:rFonts w:ascii="HGP創英角ｺﾞｼｯｸUB" w:eastAsia="HGP創英角ｺﾞｼｯｸUB" w:hAnsi="HGP創英角ｺﾞｼｯｸUB" w:hint="eastAsia"/>
          <w:sz w:val="38"/>
          <w:szCs w:val="38"/>
        </w:rPr>
        <w:t>(新潟県</w:t>
      </w:r>
      <w:r w:rsidR="00686738" w:rsidRPr="003B0A23">
        <w:rPr>
          <w:rFonts w:ascii="HGP創英角ｺﾞｼｯｸUB" w:eastAsia="HGP創英角ｺﾞｼｯｸUB" w:hAnsi="HGP創英角ｺﾞｼｯｸUB" w:hint="eastAsia"/>
          <w:sz w:val="38"/>
          <w:szCs w:val="38"/>
        </w:rPr>
        <w:t>「にいがた安心なお店応援プロジェクト」</w:t>
      </w:r>
      <w:r w:rsidRPr="003B0A23">
        <w:rPr>
          <w:rFonts w:ascii="HGP創英角ｺﾞｼｯｸUB" w:eastAsia="HGP創英角ｺﾞｼｯｸUB" w:hAnsi="HGP創英角ｺﾞｼｯｸUB" w:hint="eastAsia"/>
          <w:sz w:val="38"/>
          <w:szCs w:val="38"/>
        </w:rPr>
        <w:t>認証店のため)</w:t>
      </w:r>
      <w:bookmarkStart w:id="0" w:name="_GoBack"/>
      <w:bookmarkEnd w:id="0"/>
      <w:permEnd w:id="402287920"/>
    </w:p>
    <w:p w:rsidR="001B48AB" w:rsidRPr="005966EF" w:rsidRDefault="005966EF" w:rsidP="00B47FA4">
      <w:pPr>
        <w:spacing w:line="840" w:lineRule="auto"/>
        <w:rPr>
          <w:rFonts w:ascii="ＭＳ ゴシック" w:eastAsia="ＭＳ ゴシック" w:hAnsi="ＭＳ ゴシック"/>
          <w:sz w:val="44"/>
          <w:szCs w:val="44"/>
        </w:rPr>
      </w:pPr>
      <w:permStart w:id="2304979" w:edGrp="everyone"/>
      <w:r w:rsidRPr="005966EF">
        <w:rPr>
          <w:rFonts w:ascii="ＭＳ ゴシック" w:eastAsia="ＭＳ ゴシック" w:hAnsi="ＭＳ ゴシック" w:hint="eastAsia"/>
          <w:sz w:val="44"/>
          <w:szCs w:val="44"/>
        </w:rPr>
        <w:t>なお</w:t>
      </w:r>
      <w:r w:rsidR="001B48AB" w:rsidRPr="005966EF">
        <w:rPr>
          <w:rFonts w:ascii="ＭＳ ゴシック" w:eastAsia="ＭＳ ゴシック" w:hAnsi="ＭＳ ゴシック" w:hint="eastAsia"/>
          <w:sz w:val="44"/>
          <w:szCs w:val="44"/>
        </w:rPr>
        <w:t>、</w:t>
      </w:r>
      <w:r w:rsidR="00C50673" w:rsidRPr="0097529E">
        <w:rPr>
          <w:rFonts w:ascii="ＭＳ ゴシック" w:eastAsia="ＭＳ ゴシック" w:hAnsi="ＭＳ ゴシック" w:hint="eastAsia"/>
          <w:sz w:val="48"/>
          <w:szCs w:val="48"/>
        </w:rPr>
        <w:t>＿＿＿＿＿＿＿＿＿＿</w:t>
      </w:r>
      <w:r w:rsidRPr="0097529E">
        <w:rPr>
          <w:rFonts w:ascii="ＭＳ ゴシック" w:eastAsia="ＭＳ ゴシック" w:hAnsi="ＭＳ ゴシック" w:hint="eastAsia"/>
          <w:sz w:val="48"/>
          <w:szCs w:val="48"/>
        </w:rPr>
        <w:t>＿＿</w:t>
      </w:r>
      <w:r w:rsidR="001B48AB" w:rsidRPr="005966EF">
        <w:rPr>
          <w:rFonts w:ascii="ＭＳ ゴシック" w:eastAsia="ＭＳ ゴシック" w:hAnsi="ＭＳ ゴシック" w:hint="eastAsia"/>
          <w:sz w:val="44"/>
          <w:szCs w:val="44"/>
        </w:rPr>
        <w:t>は</w:t>
      </w:r>
      <w:r w:rsidR="001B48AB" w:rsidRPr="002E30A0">
        <w:rPr>
          <w:rFonts w:ascii="HGP創英角ｺﾞｼｯｸUB" w:eastAsia="HGP創英角ｺﾞｼｯｸUB" w:hAnsi="HGP創英角ｺﾞｼｯｸUB" w:hint="eastAsia"/>
          <w:sz w:val="72"/>
          <w:szCs w:val="72"/>
        </w:rPr>
        <w:t>休業</w:t>
      </w:r>
      <w:r w:rsidR="001B48AB" w:rsidRPr="005966EF">
        <w:rPr>
          <w:rFonts w:ascii="ＭＳ ゴシック" w:eastAsia="ＭＳ ゴシック" w:hAnsi="ＭＳ ゴシック" w:hint="eastAsia"/>
          <w:sz w:val="44"/>
          <w:szCs w:val="44"/>
        </w:rPr>
        <w:t>します。</w:t>
      </w:r>
      <w:permEnd w:id="2304979"/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8"/>
        <w:gridCol w:w="4111"/>
        <w:gridCol w:w="992"/>
        <w:gridCol w:w="4049"/>
      </w:tblGrid>
      <w:tr w:rsidR="00F76279" w:rsidRPr="003476BD" w:rsidTr="00B47FA4">
        <w:trPr>
          <w:trHeight w:val="537"/>
        </w:trPr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F76279" w:rsidRPr="005334E7" w:rsidRDefault="001D240D" w:rsidP="00B47FA4">
            <w:pPr>
              <w:spacing w:line="460" w:lineRule="exact"/>
              <w:jc w:val="center"/>
              <w:rPr>
                <w:rFonts w:ascii="Arial" w:eastAsia="HG丸ｺﾞｼｯｸM-PRO" w:hAnsi="Arial"/>
                <w:sz w:val="36"/>
                <w:szCs w:val="36"/>
              </w:rPr>
            </w:pPr>
            <w:permStart w:id="1808756852" w:edGrp="everyone" w:colFirst="1" w:colLast="1"/>
            <w:r w:rsidRPr="005334E7">
              <w:rPr>
                <w:rFonts w:ascii="Arial" w:eastAsia="HG丸ｺﾞｼｯｸM-PRO" w:hAnsi="Arial" w:hint="eastAsia"/>
                <w:sz w:val="36"/>
                <w:szCs w:val="36"/>
              </w:rPr>
              <w:t>店舗</w:t>
            </w:r>
            <w:r w:rsidR="00F76279" w:rsidRPr="005334E7">
              <w:rPr>
                <w:rFonts w:ascii="Arial" w:eastAsia="HG丸ｺﾞｼｯｸM-PRO" w:hAnsi="Arial" w:hint="eastAsia"/>
                <w:sz w:val="36"/>
                <w:szCs w:val="36"/>
              </w:rPr>
              <w:t>名</w:t>
            </w:r>
          </w:p>
        </w:tc>
        <w:tc>
          <w:tcPr>
            <w:tcW w:w="9152" w:type="dxa"/>
            <w:gridSpan w:val="3"/>
            <w:vAlign w:val="center"/>
          </w:tcPr>
          <w:p w:rsidR="00F76279" w:rsidRPr="005334E7" w:rsidRDefault="00F76279" w:rsidP="00B47FA4">
            <w:pPr>
              <w:spacing w:line="460" w:lineRule="exact"/>
              <w:ind w:leftChars="107" w:left="225"/>
              <w:rPr>
                <w:rFonts w:ascii="Arial" w:eastAsia="HG丸ｺﾞｼｯｸM-PRO" w:hAnsi="Arial"/>
                <w:sz w:val="36"/>
                <w:szCs w:val="36"/>
              </w:rPr>
            </w:pPr>
          </w:p>
        </w:tc>
      </w:tr>
      <w:permEnd w:id="1808756852"/>
      <w:tr w:rsidR="00F76279" w:rsidRPr="003476BD" w:rsidTr="00B47FA4">
        <w:trPr>
          <w:trHeight w:val="80"/>
        </w:trPr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F76279" w:rsidRPr="005334E7" w:rsidRDefault="009F5C78" w:rsidP="00B47FA4">
            <w:pPr>
              <w:spacing w:line="460" w:lineRule="exact"/>
              <w:jc w:val="center"/>
              <w:rPr>
                <w:rFonts w:ascii="Arial" w:eastAsia="HG丸ｺﾞｼｯｸM-PRO" w:hAnsi="Arial"/>
                <w:sz w:val="36"/>
                <w:szCs w:val="36"/>
              </w:rPr>
            </w:pPr>
            <w:r w:rsidRPr="005334E7">
              <w:rPr>
                <w:rFonts w:ascii="Arial" w:eastAsia="HG丸ｺﾞｼｯｸM-PRO" w:hAnsi="Arial" w:hint="eastAsia"/>
                <w:sz w:val="36"/>
                <w:szCs w:val="36"/>
              </w:rPr>
              <w:t>所在地</w:t>
            </w:r>
          </w:p>
        </w:tc>
        <w:tc>
          <w:tcPr>
            <w:tcW w:w="9152" w:type="dxa"/>
            <w:gridSpan w:val="3"/>
            <w:vAlign w:val="center"/>
          </w:tcPr>
          <w:p w:rsidR="000F06B1" w:rsidRPr="005334E7" w:rsidRDefault="006E2017" w:rsidP="00B47FA4">
            <w:pPr>
              <w:spacing w:line="460" w:lineRule="exact"/>
              <w:ind w:leftChars="107" w:left="225"/>
              <w:rPr>
                <w:rFonts w:ascii="Arial" w:eastAsia="HG丸ｺﾞｼｯｸM-PRO" w:hAnsi="Arial"/>
                <w:sz w:val="36"/>
                <w:szCs w:val="36"/>
              </w:rPr>
            </w:pPr>
            <w:r w:rsidRPr="005334E7">
              <w:rPr>
                <w:rFonts w:ascii="Arial" w:eastAsia="HG丸ｺﾞｼｯｸM-PRO" w:hAnsi="Arial" w:hint="eastAsia"/>
                <w:sz w:val="36"/>
                <w:szCs w:val="36"/>
              </w:rPr>
              <w:t>新潟市</w:t>
            </w:r>
            <w:permStart w:id="158234234" w:edGrp="everyone"/>
            <w:r w:rsidR="00B47FA4">
              <w:rPr>
                <w:rFonts w:ascii="Arial" w:eastAsia="HG丸ｺﾞｼｯｸM-PRO" w:hAnsi="Arial" w:hint="eastAsia"/>
                <w:sz w:val="36"/>
                <w:szCs w:val="36"/>
              </w:rPr>
              <w:t xml:space="preserve">　　　　区</w:t>
            </w:r>
            <w:r w:rsidR="00EC4999">
              <w:rPr>
                <w:rFonts w:ascii="Arial" w:eastAsia="HG丸ｺﾞｼｯｸM-PRO" w:hAnsi="Arial" w:hint="eastAsia"/>
                <w:sz w:val="36"/>
                <w:szCs w:val="36"/>
              </w:rPr>
              <w:t xml:space="preserve">　　　　</w:t>
            </w:r>
            <w:permEnd w:id="158234234"/>
          </w:p>
        </w:tc>
      </w:tr>
      <w:tr w:rsidR="00B47FA4" w:rsidRPr="003476BD" w:rsidTr="00B47FA4">
        <w:trPr>
          <w:trHeight w:val="80"/>
        </w:trPr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B47FA4" w:rsidRPr="005334E7" w:rsidRDefault="00B47FA4" w:rsidP="00B47FA4">
            <w:pPr>
              <w:spacing w:line="460" w:lineRule="exact"/>
              <w:jc w:val="center"/>
              <w:rPr>
                <w:rFonts w:ascii="Arial" w:eastAsia="HG丸ｺﾞｼｯｸM-PRO" w:hAnsi="Arial"/>
                <w:sz w:val="36"/>
                <w:szCs w:val="36"/>
              </w:rPr>
            </w:pPr>
            <w:permStart w:id="1257844230" w:edGrp="everyone" w:colFirst="3" w:colLast="3"/>
            <w:permStart w:id="169834277" w:edGrp="everyone" w:colFirst="1" w:colLast="1"/>
            <w:r>
              <w:rPr>
                <w:rFonts w:ascii="Arial" w:eastAsia="HG丸ｺﾞｼｯｸM-PRO" w:hAnsi="Arial" w:hint="eastAsia"/>
                <w:sz w:val="36"/>
                <w:szCs w:val="36"/>
              </w:rPr>
              <w:t>責任者</w:t>
            </w:r>
          </w:p>
        </w:tc>
        <w:tc>
          <w:tcPr>
            <w:tcW w:w="4111" w:type="dxa"/>
            <w:vAlign w:val="center"/>
          </w:tcPr>
          <w:p w:rsidR="00B47FA4" w:rsidRPr="005334E7" w:rsidRDefault="00B47FA4" w:rsidP="00B47FA4">
            <w:pPr>
              <w:spacing w:line="460" w:lineRule="exact"/>
              <w:ind w:leftChars="107" w:left="225"/>
              <w:rPr>
                <w:rFonts w:ascii="Arial" w:eastAsia="HG丸ｺﾞｼｯｸM-PRO" w:hAnsi="Arial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47FA4" w:rsidRPr="005334E7" w:rsidRDefault="00B47FA4" w:rsidP="00B47FA4">
            <w:pPr>
              <w:spacing w:line="460" w:lineRule="exact"/>
              <w:ind w:leftChars="-27" w:left="-57"/>
              <w:jc w:val="center"/>
              <w:rPr>
                <w:rFonts w:ascii="Arial" w:eastAsia="HG丸ｺﾞｼｯｸM-PRO" w:hAnsi="Arial"/>
                <w:sz w:val="36"/>
                <w:szCs w:val="36"/>
              </w:rPr>
            </w:pPr>
            <w:r>
              <w:rPr>
                <w:rFonts w:ascii="Arial" w:eastAsia="HG丸ｺﾞｼｯｸM-PRO" w:hAnsi="Arial" w:hint="eastAsia"/>
                <w:sz w:val="36"/>
                <w:szCs w:val="36"/>
              </w:rPr>
              <w:t>電話</w:t>
            </w:r>
          </w:p>
        </w:tc>
        <w:tc>
          <w:tcPr>
            <w:tcW w:w="4049" w:type="dxa"/>
            <w:vAlign w:val="center"/>
          </w:tcPr>
          <w:p w:rsidR="00B47FA4" w:rsidRPr="005334E7" w:rsidRDefault="00B47FA4" w:rsidP="00B47FA4">
            <w:pPr>
              <w:spacing w:line="460" w:lineRule="exact"/>
              <w:ind w:leftChars="109" w:left="229"/>
              <w:rPr>
                <w:rFonts w:ascii="Arial" w:eastAsia="HG丸ｺﾞｼｯｸM-PRO" w:hAnsi="Arial"/>
                <w:sz w:val="36"/>
                <w:szCs w:val="36"/>
              </w:rPr>
            </w:pPr>
          </w:p>
        </w:tc>
      </w:tr>
      <w:permEnd w:id="1257844230"/>
      <w:permEnd w:id="169834277"/>
    </w:tbl>
    <w:p w:rsidR="00F76279" w:rsidRPr="00B47FA4" w:rsidRDefault="00F76279" w:rsidP="00B47FA4">
      <w:pPr>
        <w:ind w:right="1440"/>
        <w:rPr>
          <w:rFonts w:ascii="HG丸ｺﾞｼｯｸM-PRO" w:eastAsia="HG丸ｺﾞｼｯｸM-PRO" w:hAnsi="HG丸ｺﾞｼｯｸM-PRO"/>
          <w:sz w:val="16"/>
          <w:szCs w:val="16"/>
        </w:rPr>
      </w:pPr>
    </w:p>
    <w:sectPr w:rsidR="00F76279" w:rsidRPr="00B47FA4" w:rsidSect="008A1DF8">
      <w:pgSz w:w="11906" w:h="16838" w:code="9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267" w:rsidRDefault="007D2267" w:rsidP="00DC0E76">
      <w:r>
        <w:separator/>
      </w:r>
    </w:p>
  </w:endnote>
  <w:endnote w:type="continuationSeparator" w:id="0">
    <w:p w:rsidR="007D2267" w:rsidRDefault="007D2267" w:rsidP="00DC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267" w:rsidRDefault="007D2267" w:rsidP="00DC0E76">
      <w:r>
        <w:separator/>
      </w:r>
    </w:p>
  </w:footnote>
  <w:footnote w:type="continuationSeparator" w:id="0">
    <w:p w:rsidR="007D2267" w:rsidRDefault="007D2267" w:rsidP="00DC0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44A36"/>
    <w:multiLevelType w:val="hybridMultilevel"/>
    <w:tmpl w:val="3C8E7A54"/>
    <w:lvl w:ilvl="0" w:tplc="5ED45116">
      <w:numFmt w:val="bullet"/>
      <w:lvlText w:val="□"/>
      <w:lvlJc w:val="left"/>
      <w:pPr>
        <w:ind w:left="720" w:hanging="72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6D0977"/>
    <w:multiLevelType w:val="hybridMultilevel"/>
    <w:tmpl w:val="FEC0B36E"/>
    <w:lvl w:ilvl="0" w:tplc="48AA315C">
      <w:numFmt w:val="bullet"/>
      <w:lvlText w:val="□"/>
      <w:lvlJc w:val="left"/>
      <w:pPr>
        <w:ind w:left="720" w:hanging="72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JcOGXoHdQrCn43WTibmeq8wDAlIP7h3D1Hfj6qmoXcSrE2V2y+WSJL4hKsxDcJnmeVpPkquPzIbMt+eH1RSzpQ==" w:salt="TgZAn9K2X/HqjGqOsBgvx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F0"/>
    <w:rsid w:val="0000216B"/>
    <w:rsid w:val="00004F42"/>
    <w:rsid w:val="00015629"/>
    <w:rsid w:val="00051FCA"/>
    <w:rsid w:val="00064405"/>
    <w:rsid w:val="00077276"/>
    <w:rsid w:val="000F06B1"/>
    <w:rsid w:val="00106D47"/>
    <w:rsid w:val="00152D8C"/>
    <w:rsid w:val="00155E7A"/>
    <w:rsid w:val="001776C3"/>
    <w:rsid w:val="001B48AB"/>
    <w:rsid w:val="001D240D"/>
    <w:rsid w:val="001D3D11"/>
    <w:rsid w:val="0026335B"/>
    <w:rsid w:val="002E27A2"/>
    <w:rsid w:val="002E30A0"/>
    <w:rsid w:val="00310B32"/>
    <w:rsid w:val="003140A9"/>
    <w:rsid w:val="003476BD"/>
    <w:rsid w:val="003922A9"/>
    <w:rsid w:val="003A2B8B"/>
    <w:rsid w:val="003A6E97"/>
    <w:rsid w:val="003B0A23"/>
    <w:rsid w:val="003F4CE4"/>
    <w:rsid w:val="00465C2D"/>
    <w:rsid w:val="00467B01"/>
    <w:rsid w:val="004A54C7"/>
    <w:rsid w:val="005334E7"/>
    <w:rsid w:val="005415B9"/>
    <w:rsid w:val="00567A4B"/>
    <w:rsid w:val="0058190E"/>
    <w:rsid w:val="005966EF"/>
    <w:rsid w:val="005B4AA7"/>
    <w:rsid w:val="005C6846"/>
    <w:rsid w:val="0064203F"/>
    <w:rsid w:val="00686738"/>
    <w:rsid w:val="006C3DEC"/>
    <w:rsid w:val="006E2017"/>
    <w:rsid w:val="006F4CC7"/>
    <w:rsid w:val="0071041B"/>
    <w:rsid w:val="00713C63"/>
    <w:rsid w:val="0072772C"/>
    <w:rsid w:val="0073341F"/>
    <w:rsid w:val="007753AF"/>
    <w:rsid w:val="007C0EDC"/>
    <w:rsid w:val="007C110B"/>
    <w:rsid w:val="007D2267"/>
    <w:rsid w:val="007F03DF"/>
    <w:rsid w:val="00805CF2"/>
    <w:rsid w:val="0088728F"/>
    <w:rsid w:val="008A1DF8"/>
    <w:rsid w:val="008B57A0"/>
    <w:rsid w:val="008D1B0F"/>
    <w:rsid w:val="008E74DC"/>
    <w:rsid w:val="00947C1C"/>
    <w:rsid w:val="0097529E"/>
    <w:rsid w:val="009A362A"/>
    <w:rsid w:val="009E0DA2"/>
    <w:rsid w:val="009E4578"/>
    <w:rsid w:val="009F5C78"/>
    <w:rsid w:val="00A32E42"/>
    <w:rsid w:val="00A33DE4"/>
    <w:rsid w:val="00A40B08"/>
    <w:rsid w:val="00A5413C"/>
    <w:rsid w:val="00A54752"/>
    <w:rsid w:val="00A60073"/>
    <w:rsid w:val="00A77266"/>
    <w:rsid w:val="00AE06CB"/>
    <w:rsid w:val="00AF2B3C"/>
    <w:rsid w:val="00B47FA4"/>
    <w:rsid w:val="00B52342"/>
    <w:rsid w:val="00B76E2A"/>
    <w:rsid w:val="00B807D4"/>
    <w:rsid w:val="00B95DB0"/>
    <w:rsid w:val="00BE4CA3"/>
    <w:rsid w:val="00C253E7"/>
    <w:rsid w:val="00C50673"/>
    <w:rsid w:val="00D07744"/>
    <w:rsid w:val="00D14E1D"/>
    <w:rsid w:val="00D30BC1"/>
    <w:rsid w:val="00D316F3"/>
    <w:rsid w:val="00D82C0B"/>
    <w:rsid w:val="00D86365"/>
    <w:rsid w:val="00DA6C2B"/>
    <w:rsid w:val="00DC0E76"/>
    <w:rsid w:val="00DC2C67"/>
    <w:rsid w:val="00DD34FD"/>
    <w:rsid w:val="00DE09CE"/>
    <w:rsid w:val="00DE2DF0"/>
    <w:rsid w:val="00DF0C53"/>
    <w:rsid w:val="00E11186"/>
    <w:rsid w:val="00E20495"/>
    <w:rsid w:val="00E44219"/>
    <w:rsid w:val="00E90D85"/>
    <w:rsid w:val="00EC4999"/>
    <w:rsid w:val="00F2582A"/>
    <w:rsid w:val="00F3415B"/>
    <w:rsid w:val="00F76279"/>
    <w:rsid w:val="00FA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E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E76"/>
  </w:style>
  <w:style w:type="paragraph" w:styleId="a6">
    <w:name w:val="footer"/>
    <w:basedOn w:val="a"/>
    <w:link w:val="a7"/>
    <w:uiPriority w:val="99"/>
    <w:unhideWhenUsed/>
    <w:rsid w:val="00DC0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E76"/>
  </w:style>
  <w:style w:type="paragraph" w:styleId="a8">
    <w:name w:val="Balloon Text"/>
    <w:basedOn w:val="a"/>
    <w:link w:val="a9"/>
    <w:uiPriority w:val="99"/>
    <w:semiHidden/>
    <w:unhideWhenUsed/>
    <w:rsid w:val="00D82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C0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867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22D34-7FC8-4AD9-849A-A7522128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2021-04-05T08:31:00Z</dcterms:created>
  <dcterms:modified xsi:type="dcterms:W3CDTF">2022-02-09T23:13:00Z</dcterms:modified>
</cp:coreProperties>
</file>